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29" w:rsidRDefault="004A042E">
      <w:pPr>
        <w:jc w:val="left"/>
        <w:rPr>
          <w:rFonts w:ascii="方正小标宋简体" w:eastAsia="方正小标宋简体" w:hAnsi="黑体"/>
          <w:sz w:val="36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3</w:t>
      </w:r>
    </w:p>
    <w:p w:rsidR="00181529" w:rsidRDefault="004A042E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</w:t>
      </w:r>
      <w:r>
        <w:rPr>
          <w:rFonts w:ascii="宋体" w:hAnsi="宋体" w:hint="eastAsia"/>
          <w:sz w:val="36"/>
          <w:szCs w:val="28"/>
        </w:rPr>
        <w:t>”</w:t>
      </w:r>
      <w:r>
        <w:rPr>
          <w:rFonts w:ascii="方正小标宋简体" w:eastAsia="方正小标宋简体" w:hAnsi="黑体" w:hint="eastAsia"/>
          <w:sz w:val="36"/>
          <w:szCs w:val="28"/>
        </w:rPr>
        <w:t>产品田头市场价格周报表</w:t>
      </w:r>
    </w:p>
    <w:p w:rsidR="00181529" w:rsidRDefault="004A042E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15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4997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6"/>
        <w:gridCol w:w="1294"/>
        <w:gridCol w:w="1191"/>
        <w:gridCol w:w="1339"/>
        <w:gridCol w:w="1697"/>
        <w:gridCol w:w="1728"/>
      </w:tblGrid>
      <w:tr w:rsidR="00181529">
        <w:trPr>
          <w:trHeight w:val="624"/>
          <w:jc w:val="center"/>
        </w:trPr>
        <w:tc>
          <w:tcPr>
            <w:tcW w:w="997" w:type="pct"/>
            <w:vMerge w:val="restar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936" w:type="pct"/>
            <w:vMerge w:val="restart"/>
            <w:shd w:val="clear" w:color="000000" w:fill="FFFFFF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53" w:type="pct"/>
            <w:vMerge w:val="restart"/>
            <w:shd w:val="clear" w:color="000000" w:fill="FFFFFF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181529">
        <w:trPr>
          <w:trHeight w:val="624"/>
          <w:jc w:val="center"/>
        </w:trPr>
        <w:tc>
          <w:tcPr>
            <w:tcW w:w="997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4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57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6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3" w:type="pct"/>
            <w:vMerge/>
            <w:vAlign w:val="center"/>
          </w:tcPr>
          <w:p w:rsidR="00181529" w:rsidRDefault="00181529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1.01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1.38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1.72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-26.50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小白菜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1.99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1.81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2.53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9.76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-21.24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4.39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4.26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5.85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3.02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-24.88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2.35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3.32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9.59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-29.23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3.87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3.38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2.69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14.53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43.80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2.25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2.28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2.31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-1.38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-2.72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1.45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1.43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1.63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1.00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-11.23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茼蒿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5.10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4.47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5.73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14.13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-10.93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甜椒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3.50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3.26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2.63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7.37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32.75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181529" w:rsidRDefault="004A042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莴笋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2.37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1.96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1.86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21.31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181529" w:rsidRDefault="004A04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"/>
              </w:rPr>
              <w:t>27.65</w:t>
            </w: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181529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蔬菜均价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181529" w:rsidRDefault="004A0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2.79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181529" w:rsidRDefault="004A0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2.64</w:t>
            </w:r>
          </w:p>
        </w:tc>
        <w:tc>
          <w:tcPr>
            <w:tcW w:w="739" w:type="pct"/>
            <w:shd w:val="clear" w:color="000000" w:fill="FFFFFF"/>
            <w:vAlign w:val="center"/>
          </w:tcPr>
          <w:p w:rsidR="00181529" w:rsidRDefault="004A0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2.88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5.48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81529" w:rsidRDefault="004A0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-3.14</w:t>
            </w:r>
          </w:p>
        </w:tc>
      </w:tr>
    </w:tbl>
    <w:p w:rsidR="00181529" w:rsidRDefault="00181529">
      <w:pPr>
        <w:spacing w:line="600" w:lineRule="exac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</w:p>
    <w:sectPr w:rsidR="00181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2E" w:rsidRDefault="004A042E">
      <w:r>
        <w:separator/>
      </w:r>
    </w:p>
  </w:endnote>
  <w:endnote w:type="continuationSeparator" w:id="0">
    <w:p w:rsidR="004A042E" w:rsidRDefault="004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D6A4EF0-7407-47DE-99A2-8093DA25D60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3A15BD-3C18-40FF-AB28-CAA25ED716EB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A88D2DD-AA35-499B-AC7F-261D4183246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135383B-B37E-4ADD-B6B1-D322FB5C7AC2}"/>
    <w:embedBold r:id="rId5" w:subsetted="1" w:fontKey="{BAF14B5D-6315-46A8-9CB0-A2F121305D0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29" w:rsidRDefault="00181529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181529" w:rsidRDefault="00181529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181529" w:rsidRDefault="004A04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06" w:rsidRPr="00D36606">
          <w:rPr>
            <w:rFonts w:ascii="仿宋_GB2312" w:eastAsia="仿宋_GB2312"/>
            <w:noProof/>
            <w:sz w:val="24"/>
            <w:lang w:val="zh-CN"/>
          </w:rPr>
          <w:t>-</w:t>
        </w:r>
        <w:r w:rsidR="00D36606" w:rsidRPr="00D36606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181529" w:rsidRDefault="004A042E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2E" w:rsidRDefault="004A042E">
      <w:r>
        <w:separator/>
      </w:r>
    </w:p>
  </w:footnote>
  <w:footnote w:type="continuationSeparator" w:id="0">
    <w:p w:rsidR="004A042E" w:rsidRDefault="004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29" w:rsidRDefault="00181529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29" w:rsidRDefault="00181529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29" w:rsidRDefault="00181529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20CA5"/>
    <w:rsid w:val="001213DE"/>
    <w:rsid w:val="00121558"/>
    <w:rsid w:val="00121DDE"/>
    <w:rsid w:val="00122115"/>
    <w:rsid w:val="00122AD3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1529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2327"/>
    <w:rsid w:val="003D238E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5E2"/>
    <w:rsid w:val="00495AF4"/>
    <w:rsid w:val="004967AB"/>
    <w:rsid w:val="00496E5F"/>
    <w:rsid w:val="00497F87"/>
    <w:rsid w:val="004A03E7"/>
    <w:rsid w:val="004A042E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C72"/>
    <w:rsid w:val="004D57FD"/>
    <w:rsid w:val="004D5E39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F62"/>
    <w:rsid w:val="00883F9B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FA4"/>
    <w:rsid w:val="00895181"/>
    <w:rsid w:val="00895266"/>
    <w:rsid w:val="008952A7"/>
    <w:rsid w:val="00896170"/>
    <w:rsid w:val="00896A71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7EB2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238D"/>
    <w:rsid w:val="00C12B61"/>
    <w:rsid w:val="00C14BB7"/>
    <w:rsid w:val="00C1547D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63CE"/>
    <w:rsid w:val="00D36459"/>
    <w:rsid w:val="00D36606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584C"/>
    <w:rsid w:val="00E45890"/>
    <w:rsid w:val="00E45B5B"/>
    <w:rsid w:val="00E462FD"/>
    <w:rsid w:val="00E465C2"/>
    <w:rsid w:val="00E468B6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1AD"/>
    <w:rsid w:val="00E54CA0"/>
    <w:rsid w:val="00E54D93"/>
    <w:rsid w:val="00E558D4"/>
    <w:rsid w:val="00E55A8F"/>
    <w:rsid w:val="00E55FFC"/>
    <w:rsid w:val="00E562B6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417B"/>
    <w:rsid w:val="00EC41E2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45A"/>
    <w:rsid w:val="00F15DD7"/>
    <w:rsid w:val="00F16B1B"/>
    <w:rsid w:val="00F16BBA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5814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2C975A1"/>
    <w:rsid w:val="06F927FE"/>
    <w:rsid w:val="0A5E6412"/>
    <w:rsid w:val="0DEB6470"/>
    <w:rsid w:val="14C9262F"/>
    <w:rsid w:val="14E248D3"/>
    <w:rsid w:val="164C5AC5"/>
    <w:rsid w:val="18EA734D"/>
    <w:rsid w:val="1DF61502"/>
    <w:rsid w:val="20A025BE"/>
    <w:rsid w:val="23642A48"/>
    <w:rsid w:val="25F213D5"/>
    <w:rsid w:val="25F378B2"/>
    <w:rsid w:val="26CE3129"/>
    <w:rsid w:val="26FB26D7"/>
    <w:rsid w:val="27847AB0"/>
    <w:rsid w:val="28C878C3"/>
    <w:rsid w:val="29F60471"/>
    <w:rsid w:val="2A421AE1"/>
    <w:rsid w:val="2D8B2EF8"/>
    <w:rsid w:val="3320382D"/>
    <w:rsid w:val="35365BFF"/>
    <w:rsid w:val="358B5193"/>
    <w:rsid w:val="366426B3"/>
    <w:rsid w:val="3B1634FF"/>
    <w:rsid w:val="3F551B76"/>
    <w:rsid w:val="40811766"/>
    <w:rsid w:val="40BC1BAC"/>
    <w:rsid w:val="41187E71"/>
    <w:rsid w:val="430A6F33"/>
    <w:rsid w:val="445039E4"/>
    <w:rsid w:val="46D02A05"/>
    <w:rsid w:val="494F1610"/>
    <w:rsid w:val="4AF64B7C"/>
    <w:rsid w:val="4CCF550D"/>
    <w:rsid w:val="4D0B49A7"/>
    <w:rsid w:val="502C42AB"/>
    <w:rsid w:val="51CE0489"/>
    <w:rsid w:val="55A74119"/>
    <w:rsid w:val="57060B7F"/>
    <w:rsid w:val="57135FA4"/>
    <w:rsid w:val="5B3315B3"/>
    <w:rsid w:val="5E1241C6"/>
    <w:rsid w:val="5F812F16"/>
    <w:rsid w:val="60F0542D"/>
    <w:rsid w:val="61502C69"/>
    <w:rsid w:val="64656A0F"/>
    <w:rsid w:val="66FB71D3"/>
    <w:rsid w:val="68C87BC5"/>
    <w:rsid w:val="6C720346"/>
    <w:rsid w:val="6C8E0AE9"/>
    <w:rsid w:val="6D513FF0"/>
    <w:rsid w:val="6D5D0BE7"/>
    <w:rsid w:val="6D8A305E"/>
    <w:rsid w:val="6F3E3054"/>
    <w:rsid w:val="7019691C"/>
    <w:rsid w:val="730F25E0"/>
    <w:rsid w:val="74C612AB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72609"/>
  <w15:docId w15:val="{49E50CC8-47D9-4C88-ACED-D8286C9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9B2BF-0330-4203-B991-D6A452F1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26</cp:revision>
  <cp:lastPrinted>2024-07-24T02:50:00Z</cp:lastPrinted>
  <dcterms:created xsi:type="dcterms:W3CDTF">2024-07-09T02:03:00Z</dcterms:created>
  <dcterms:modified xsi:type="dcterms:W3CDTF">2024-08-05T06:57:00Z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171B8EF1CCC141C89A6E6D8A61CBE894_13</vt:lpwstr>
  </property>
</Properties>
</file>